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A6" w:rsidRPr="003912A6" w:rsidRDefault="003912A6" w:rsidP="003912A6">
      <w:pPr>
        <w:spacing w:after="0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912A6">
        <w:rPr>
          <w:rStyle w:val="a5"/>
          <w:rFonts w:ascii="Times New Roman" w:hAnsi="Times New Roman" w:cs="Times New Roman"/>
          <w:b w:val="0"/>
          <w:sz w:val="28"/>
          <w:szCs w:val="28"/>
        </w:rPr>
        <w:t>Утверждаю:_____________________</w:t>
      </w:r>
    </w:p>
    <w:p w:rsidR="003912A6" w:rsidRPr="003912A6" w:rsidRDefault="003912A6" w:rsidP="003912A6">
      <w:pPr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912A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Директор </w:t>
      </w:r>
    </w:p>
    <w:p w:rsidR="003912A6" w:rsidRPr="003912A6" w:rsidRDefault="003912A6" w:rsidP="003912A6">
      <w:pPr>
        <w:spacing w:after="0"/>
        <w:ind w:left="9204" w:firstLine="70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912A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МБОУ «СОШ №8» </w:t>
      </w:r>
      <w:proofErr w:type="spellStart"/>
      <w:r w:rsidRPr="003912A6">
        <w:rPr>
          <w:rStyle w:val="a5"/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3912A6">
        <w:rPr>
          <w:rStyle w:val="a5"/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3912A6">
        <w:rPr>
          <w:rStyle w:val="a5"/>
          <w:rFonts w:ascii="Times New Roman" w:hAnsi="Times New Roman" w:cs="Times New Roman"/>
          <w:b w:val="0"/>
          <w:sz w:val="28"/>
          <w:szCs w:val="28"/>
        </w:rPr>
        <w:t>удымкара</w:t>
      </w:r>
      <w:proofErr w:type="spellEnd"/>
    </w:p>
    <w:p w:rsidR="003912A6" w:rsidRPr="003912A6" w:rsidRDefault="00C60802" w:rsidP="003912A6">
      <w:pPr>
        <w:spacing w:after="0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_______________________2015</w:t>
      </w:r>
      <w:r w:rsidR="003912A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912A6" w:rsidRDefault="003912A6" w:rsidP="003912A6">
      <w:pPr>
        <w:spacing w:after="0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3912A6" w:rsidRPr="00503BE4" w:rsidRDefault="003912A6" w:rsidP="003912A6">
      <w:pPr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03BE4">
        <w:rPr>
          <w:rStyle w:val="a5"/>
          <w:rFonts w:ascii="Times New Roman" w:hAnsi="Times New Roman" w:cs="Times New Roman"/>
          <w:sz w:val="28"/>
          <w:szCs w:val="28"/>
        </w:rPr>
        <w:t>План-график  мероприятий МБОУ «СОШ №8» г.</w:t>
      </w:r>
      <w:r w:rsidR="00C6080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03BE4">
        <w:rPr>
          <w:rStyle w:val="a5"/>
          <w:rFonts w:ascii="Times New Roman" w:hAnsi="Times New Roman" w:cs="Times New Roman"/>
          <w:sz w:val="28"/>
          <w:szCs w:val="28"/>
        </w:rPr>
        <w:t>Кудымкара</w:t>
      </w:r>
      <w:r w:rsidR="00C60802">
        <w:rPr>
          <w:rStyle w:val="a5"/>
          <w:rFonts w:ascii="Times New Roman" w:hAnsi="Times New Roman" w:cs="Times New Roman"/>
          <w:sz w:val="28"/>
          <w:szCs w:val="28"/>
        </w:rPr>
        <w:t xml:space="preserve"> на 2015-2016</w:t>
      </w:r>
      <w:r w:rsidRPr="00503BE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BE4">
        <w:rPr>
          <w:rStyle w:val="a5"/>
          <w:rFonts w:ascii="Times New Roman" w:hAnsi="Times New Roman" w:cs="Times New Roman"/>
          <w:sz w:val="28"/>
          <w:szCs w:val="28"/>
        </w:rPr>
        <w:t>уч.г</w:t>
      </w:r>
      <w:proofErr w:type="spellEnd"/>
      <w:r w:rsidRPr="00503BE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912A6" w:rsidRPr="00503BE4" w:rsidRDefault="003912A6" w:rsidP="003912A6">
      <w:pPr>
        <w:pStyle w:val="a4"/>
        <w:spacing w:before="0" w:beforeAutospacing="0" w:after="0" w:afterAutospacing="0"/>
        <w:contextualSpacing/>
        <w:jc w:val="center"/>
        <w:rPr>
          <w:rStyle w:val="a5"/>
          <w:b w:val="0"/>
          <w:sz w:val="28"/>
          <w:szCs w:val="28"/>
        </w:rPr>
      </w:pPr>
      <w:r w:rsidRPr="00503BE4">
        <w:rPr>
          <w:rStyle w:val="a5"/>
          <w:sz w:val="28"/>
          <w:szCs w:val="28"/>
        </w:rPr>
        <w:t xml:space="preserve">по подготовке и проведению ГИА выпускников, </w:t>
      </w:r>
    </w:p>
    <w:p w:rsidR="003912A6" w:rsidRPr="00503BE4" w:rsidRDefault="003912A6" w:rsidP="003912A6">
      <w:pPr>
        <w:pStyle w:val="a4"/>
        <w:spacing w:before="0" w:beforeAutospacing="0" w:after="0" w:afterAutospacing="0"/>
        <w:contextualSpacing/>
        <w:jc w:val="center"/>
        <w:rPr>
          <w:rStyle w:val="a5"/>
          <w:b w:val="0"/>
          <w:sz w:val="28"/>
          <w:szCs w:val="28"/>
        </w:rPr>
      </w:pPr>
      <w:r w:rsidRPr="00503BE4">
        <w:rPr>
          <w:rStyle w:val="a5"/>
          <w:sz w:val="28"/>
          <w:szCs w:val="28"/>
        </w:rPr>
        <w:t xml:space="preserve">в форме ОГЭ и ЕГЭ </w:t>
      </w:r>
    </w:p>
    <w:p w:rsidR="003912A6" w:rsidRPr="00503BE4" w:rsidRDefault="003912A6" w:rsidP="003912A6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546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237"/>
        <w:gridCol w:w="3118"/>
        <w:gridCol w:w="1985"/>
        <w:gridCol w:w="425"/>
        <w:gridCol w:w="2253"/>
        <w:gridCol w:w="1007"/>
      </w:tblGrid>
      <w:tr w:rsidR="003912A6" w:rsidRPr="00FF1E2B" w:rsidTr="0017531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№ </w:t>
            </w:r>
            <w:proofErr w:type="gramStart"/>
            <w:r w:rsidRPr="00FF1E2B">
              <w:rPr>
                <w:sz w:val="28"/>
                <w:szCs w:val="28"/>
              </w:rPr>
              <w:t>п</w:t>
            </w:r>
            <w:proofErr w:type="gramEnd"/>
            <w:r w:rsidRPr="00FF1E2B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Тематика мероприятия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Содержание деятельности по подготовке и проведению ГИА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Срок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tabs>
                <w:tab w:val="left" w:pos="255"/>
              </w:tabs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Отметка </w:t>
            </w:r>
          </w:p>
          <w:p w:rsidR="003912A6" w:rsidRPr="00FF1E2B" w:rsidRDefault="003912A6" w:rsidP="00DE3DB6">
            <w:pPr>
              <w:pStyle w:val="a4"/>
              <w:tabs>
                <w:tab w:val="left" w:pos="255"/>
              </w:tabs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о выполнении</w:t>
            </w:r>
          </w:p>
        </w:tc>
      </w:tr>
      <w:tr w:rsidR="003912A6" w:rsidRPr="00FF1E2B" w:rsidTr="00175317">
        <w:trPr>
          <w:trHeight w:val="560"/>
          <w:tblCellSpacing w:w="0" w:type="dxa"/>
        </w:trPr>
        <w:tc>
          <w:tcPr>
            <w:tcW w:w="144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FF1E2B">
              <w:rPr>
                <w:rStyle w:val="a5"/>
                <w:sz w:val="28"/>
                <w:szCs w:val="28"/>
              </w:rPr>
              <w:t>Проведение организационных мероприятий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224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>Подведение итогов Государственной (итоговой) аттестации выпускников, освоивших основные общеобразовательные программы основного и среднего (п</w:t>
            </w:r>
            <w:r w:rsidR="00C60802">
              <w:rPr>
                <w:sz w:val="28"/>
                <w:szCs w:val="28"/>
              </w:rPr>
              <w:t>олного) общего образования  2014-2015</w:t>
            </w:r>
            <w:r w:rsidRPr="004F588D">
              <w:rPr>
                <w:sz w:val="28"/>
                <w:szCs w:val="28"/>
              </w:rPr>
              <w:t xml:space="preserve"> учебного года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Анализ результатов государстве</w:t>
            </w:r>
            <w:r w:rsidR="00C60802">
              <w:rPr>
                <w:sz w:val="28"/>
                <w:szCs w:val="28"/>
              </w:rPr>
              <w:t xml:space="preserve">нной (итоговой) аттестации  2014-2015 </w:t>
            </w:r>
            <w:r w:rsidRPr="00FF1E2B">
              <w:rPr>
                <w:sz w:val="28"/>
                <w:szCs w:val="28"/>
              </w:rPr>
              <w:t xml:space="preserve"> года </w:t>
            </w:r>
          </w:p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C60802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июнь, август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3912A6" w:rsidP="00DE3DB6">
            <w:pPr>
              <w:pStyle w:val="a4"/>
              <w:ind w:left="126" w:right="211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Зам. директора</w:t>
            </w:r>
          </w:p>
          <w:p w:rsidR="003912A6" w:rsidRPr="00FF1E2B" w:rsidRDefault="003912A6" w:rsidP="00DE3DB6">
            <w:pPr>
              <w:pStyle w:val="a4"/>
              <w:ind w:left="126" w:right="211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69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317" w:rsidRDefault="003912A6" w:rsidP="00175317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>Педсо</w:t>
            </w:r>
            <w:r w:rsidR="00C60802">
              <w:rPr>
                <w:sz w:val="28"/>
                <w:szCs w:val="28"/>
              </w:rPr>
              <w:t xml:space="preserve">вет «Анализ работы школы за 2014-2015 </w:t>
            </w:r>
            <w:proofErr w:type="spellStart"/>
            <w:r w:rsidRPr="004F588D">
              <w:rPr>
                <w:sz w:val="28"/>
                <w:szCs w:val="28"/>
              </w:rPr>
              <w:t>уч</w:t>
            </w:r>
            <w:proofErr w:type="gramStart"/>
            <w:r w:rsidRPr="004F588D">
              <w:rPr>
                <w:sz w:val="28"/>
                <w:szCs w:val="28"/>
              </w:rPr>
              <w:t>.г</w:t>
            </w:r>
            <w:proofErr w:type="gramEnd"/>
            <w:r w:rsidRPr="004F588D">
              <w:rPr>
                <w:sz w:val="28"/>
                <w:szCs w:val="28"/>
              </w:rPr>
              <w:t>од</w:t>
            </w:r>
            <w:proofErr w:type="spellEnd"/>
            <w:r w:rsidRPr="004F588D">
              <w:rPr>
                <w:sz w:val="28"/>
                <w:szCs w:val="28"/>
              </w:rPr>
              <w:t xml:space="preserve">. </w:t>
            </w:r>
            <w:r w:rsidR="00AB22B5">
              <w:rPr>
                <w:sz w:val="28"/>
                <w:szCs w:val="28"/>
              </w:rPr>
              <w:t xml:space="preserve">Развитие </w:t>
            </w:r>
            <w:r w:rsidRPr="004F588D">
              <w:rPr>
                <w:sz w:val="28"/>
                <w:szCs w:val="28"/>
              </w:rPr>
              <w:t xml:space="preserve"> школы в </w:t>
            </w:r>
            <w:r w:rsidR="00175317">
              <w:rPr>
                <w:sz w:val="28"/>
                <w:szCs w:val="28"/>
              </w:rPr>
              <w:t>2015-2016</w:t>
            </w:r>
            <w:r w:rsidRPr="004F588D">
              <w:rPr>
                <w:sz w:val="28"/>
                <w:szCs w:val="28"/>
              </w:rPr>
              <w:t xml:space="preserve"> учебном году</w:t>
            </w:r>
            <w:r w:rsidR="00C60802">
              <w:rPr>
                <w:sz w:val="28"/>
                <w:szCs w:val="28"/>
              </w:rPr>
              <w:t xml:space="preserve">, переход </w:t>
            </w:r>
            <w:r w:rsidR="00175317">
              <w:rPr>
                <w:sz w:val="28"/>
                <w:szCs w:val="28"/>
              </w:rPr>
              <w:t xml:space="preserve">5 классов </w:t>
            </w:r>
            <w:r w:rsidR="00C60802">
              <w:rPr>
                <w:sz w:val="28"/>
                <w:szCs w:val="28"/>
              </w:rPr>
              <w:t>на реализацию  ФГОС ООО</w:t>
            </w:r>
            <w:r w:rsidRPr="004F588D">
              <w:rPr>
                <w:sz w:val="28"/>
                <w:szCs w:val="28"/>
              </w:rPr>
              <w:t>»</w:t>
            </w:r>
          </w:p>
          <w:p w:rsidR="003912A6" w:rsidRPr="004F588D" w:rsidRDefault="003912A6" w:rsidP="00175317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 </w:t>
            </w:r>
            <w:proofErr w:type="gramStart"/>
            <w:r w:rsidRPr="004F588D">
              <w:rPr>
                <w:sz w:val="28"/>
                <w:szCs w:val="28"/>
              </w:rPr>
              <w:t>(один из вопросов «Анализ результатов ГИА выпускн</w:t>
            </w:r>
            <w:r w:rsidR="00C60802">
              <w:rPr>
                <w:sz w:val="28"/>
                <w:szCs w:val="28"/>
              </w:rPr>
              <w:t>иков в                      2014 - 2015</w:t>
            </w:r>
            <w:r>
              <w:rPr>
                <w:sz w:val="28"/>
                <w:szCs w:val="28"/>
              </w:rPr>
              <w:t xml:space="preserve"> уч.</w:t>
            </w:r>
            <w:r w:rsidRPr="004F588D">
              <w:rPr>
                <w:sz w:val="28"/>
                <w:szCs w:val="28"/>
              </w:rPr>
              <w:t xml:space="preserve"> году.</w:t>
            </w:r>
            <w:proofErr w:type="gramEnd"/>
            <w:r w:rsidRPr="004F588D">
              <w:rPr>
                <w:sz w:val="28"/>
                <w:szCs w:val="28"/>
              </w:rPr>
              <w:t xml:space="preserve"> </w:t>
            </w:r>
            <w:r w:rsidR="00C60802">
              <w:rPr>
                <w:sz w:val="28"/>
                <w:szCs w:val="28"/>
              </w:rPr>
              <w:t xml:space="preserve"> </w:t>
            </w:r>
            <w:r w:rsidRPr="004F588D">
              <w:rPr>
                <w:sz w:val="28"/>
                <w:szCs w:val="28"/>
              </w:rPr>
              <w:t xml:space="preserve">Задачи по подготовке обучающихся 9,11 </w:t>
            </w:r>
            <w:r w:rsidRPr="004F588D">
              <w:rPr>
                <w:sz w:val="28"/>
                <w:szCs w:val="28"/>
              </w:rPr>
              <w:lastRenderedPageBreak/>
              <w:t>классов    к  государственной  (</w:t>
            </w:r>
            <w:r w:rsidR="00C60802">
              <w:rPr>
                <w:sz w:val="28"/>
                <w:szCs w:val="28"/>
              </w:rPr>
              <w:t>итоговой) аттестации 2015-2016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F588D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C60802" w:rsidP="00C60802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912A6" w:rsidRPr="00FF1E2B" w:rsidRDefault="00C60802" w:rsidP="00C60802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3912A6" w:rsidRPr="00FF1E2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11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Директор  </w:t>
            </w:r>
            <w:r>
              <w:rPr>
                <w:sz w:val="28"/>
                <w:szCs w:val="28"/>
              </w:rPr>
              <w:t xml:space="preserve">МБОУ «СОШ №8» </w:t>
            </w:r>
            <w:proofErr w:type="spellStart"/>
            <w:r>
              <w:rPr>
                <w:sz w:val="28"/>
                <w:szCs w:val="28"/>
              </w:rPr>
              <w:t>Баяндина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  <w:p w:rsidR="003912A6" w:rsidRPr="00FF1E2B" w:rsidRDefault="003912A6" w:rsidP="00DE3DB6">
            <w:pPr>
              <w:pStyle w:val="a4"/>
              <w:ind w:left="268" w:right="211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</w:t>
            </w:r>
            <w:r w:rsidRPr="00FF1E2B">
              <w:rPr>
                <w:sz w:val="28"/>
                <w:szCs w:val="28"/>
              </w:rPr>
              <w:lastRenderedPageBreak/>
              <w:t xml:space="preserve">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69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Разработка плана-графика подготовки и проведения  государственной (итоговой) </w:t>
            </w:r>
            <w:r>
              <w:rPr>
                <w:sz w:val="28"/>
                <w:szCs w:val="28"/>
              </w:rPr>
              <w:t>аттестации выпускников 9, 11</w:t>
            </w:r>
            <w:r w:rsidR="00A06FC6">
              <w:rPr>
                <w:sz w:val="28"/>
                <w:szCs w:val="28"/>
              </w:rPr>
              <w:t xml:space="preserve"> классов в 2015-2016</w:t>
            </w:r>
            <w:r>
              <w:rPr>
                <w:sz w:val="28"/>
                <w:szCs w:val="28"/>
              </w:rPr>
              <w:t xml:space="preserve"> году;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Планирование меропр</w:t>
            </w:r>
            <w:r w:rsidR="00A06FC6">
              <w:rPr>
                <w:sz w:val="28"/>
                <w:szCs w:val="28"/>
              </w:rPr>
              <w:t>иятий по подготовке к ГИА в 2015-2016</w:t>
            </w:r>
            <w:r>
              <w:rPr>
                <w:sz w:val="28"/>
                <w:szCs w:val="28"/>
              </w:rPr>
              <w:t xml:space="preserve"> уч.</w:t>
            </w:r>
            <w:r w:rsidRPr="00FF1E2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3912A6" w:rsidP="00DE3DB6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сентябрь</w:t>
            </w:r>
          </w:p>
          <w:p w:rsidR="003912A6" w:rsidRPr="00FF1E2B" w:rsidRDefault="00A06FC6" w:rsidP="00DE3DB6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3912A6" w:rsidRPr="00FF1E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11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16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A06FC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 Проведение совещаний с  </w:t>
            </w:r>
            <w:r w:rsidR="00A06FC6">
              <w:rPr>
                <w:sz w:val="28"/>
                <w:szCs w:val="28"/>
              </w:rPr>
              <w:t>учителями – предметниками выпускных классов</w:t>
            </w:r>
            <w:r w:rsidRPr="004F588D">
              <w:rPr>
                <w:sz w:val="28"/>
                <w:szCs w:val="28"/>
              </w:rPr>
              <w:t xml:space="preserve">     «Мониторинг результатов государственной (итоговой) аттестации выпускников</w:t>
            </w:r>
            <w:r w:rsidR="00A06FC6">
              <w:rPr>
                <w:sz w:val="28"/>
                <w:szCs w:val="28"/>
              </w:rPr>
              <w:t xml:space="preserve"> в 2014-2015</w:t>
            </w:r>
            <w:r>
              <w:rPr>
                <w:sz w:val="28"/>
                <w:szCs w:val="28"/>
              </w:rPr>
              <w:t xml:space="preserve"> уч.</w:t>
            </w:r>
            <w:r w:rsidRPr="004F588D">
              <w:rPr>
                <w:sz w:val="28"/>
                <w:szCs w:val="28"/>
              </w:rPr>
              <w:t xml:space="preserve"> го</w:t>
            </w:r>
            <w:r w:rsidR="00A06FC6">
              <w:rPr>
                <w:sz w:val="28"/>
                <w:szCs w:val="28"/>
              </w:rPr>
              <w:t>ду в сравнении с муниципальными</w:t>
            </w:r>
            <w:r w:rsidRPr="004F588D">
              <w:rPr>
                <w:sz w:val="28"/>
                <w:szCs w:val="28"/>
              </w:rPr>
              <w:t xml:space="preserve">, региональными результатами»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Подготовка презентаций, справок, аналитических материалов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A06FC6" w:rsidP="00DE3DB6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912A6" w:rsidRPr="00FF1E2B" w:rsidRDefault="00A06FC6" w:rsidP="00DE3DB6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3912A6">
              <w:rPr>
                <w:sz w:val="28"/>
                <w:szCs w:val="28"/>
              </w:rPr>
              <w:t xml:space="preserve"> г.</w:t>
            </w: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11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157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 Проведение заседаний </w:t>
            </w:r>
            <w:r>
              <w:rPr>
                <w:sz w:val="28"/>
                <w:szCs w:val="28"/>
              </w:rPr>
              <w:t xml:space="preserve">школьных </w:t>
            </w:r>
            <w:r w:rsidRPr="004F588D">
              <w:rPr>
                <w:sz w:val="28"/>
                <w:szCs w:val="28"/>
              </w:rPr>
              <w:t xml:space="preserve">методических объединений педагогов «Анализ </w:t>
            </w:r>
            <w:r w:rsidR="00A06FC6">
              <w:rPr>
                <w:sz w:val="28"/>
                <w:szCs w:val="28"/>
              </w:rPr>
              <w:t>результатов ГИА по предмету 2015</w:t>
            </w:r>
            <w:r w:rsidRPr="004F588D">
              <w:rPr>
                <w:sz w:val="28"/>
                <w:szCs w:val="28"/>
              </w:rPr>
              <w:t xml:space="preserve"> года и планирование работы по подгото</w:t>
            </w:r>
            <w:r>
              <w:rPr>
                <w:sz w:val="28"/>
                <w:szCs w:val="28"/>
              </w:rPr>
              <w:t xml:space="preserve">вке обучающихся на </w:t>
            </w:r>
            <w:r w:rsidR="00A06FC6">
              <w:rPr>
                <w:sz w:val="28"/>
                <w:szCs w:val="28"/>
              </w:rPr>
              <w:t>2015-2016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588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</w:t>
            </w:r>
            <w:proofErr w:type="gramStart"/>
            <w:r w:rsidRPr="004F588D">
              <w:rPr>
                <w:sz w:val="28"/>
                <w:szCs w:val="28"/>
              </w:rPr>
              <w:t>.г</w:t>
            </w:r>
            <w:proofErr w:type="spellEnd"/>
            <w:proofErr w:type="gramEnd"/>
            <w:r w:rsidRPr="004F588D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Использование аналитических материалов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по плану работы МО</w:t>
            </w:r>
          </w:p>
          <w:p w:rsidR="003912A6" w:rsidRDefault="003912A6" w:rsidP="00DE3DB6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августа</w:t>
            </w: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201</w:t>
            </w:r>
            <w:r w:rsidR="00A06F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FF1E2B">
              <w:rPr>
                <w:sz w:val="28"/>
                <w:szCs w:val="28"/>
              </w:rPr>
              <w:t>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3912A6" w:rsidP="00DE3DB6">
            <w:pPr>
              <w:pStyle w:val="a4"/>
              <w:ind w:left="126" w:right="70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Руководители   </w:t>
            </w:r>
            <w:r>
              <w:rPr>
                <w:sz w:val="28"/>
                <w:szCs w:val="28"/>
              </w:rPr>
              <w:t>Ш</w:t>
            </w:r>
            <w:r w:rsidRPr="00FF1E2B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и учителя - предметники</w:t>
            </w:r>
            <w:r w:rsidRPr="00FF1E2B">
              <w:rPr>
                <w:sz w:val="28"/>
                <w:szCs w:val="28"/>
              </w:rPr>
              <w:t xml:space="preserve">:     </w:t>
            </w:r>
          </w:p>
          <w:p w:rsidR="003912A6" w:rsidRPr="00FF1E2B" w:rsidRDefault="003912A6" w:rsidP="00DE3DB6">
            <w:pPr>
              <w:pStyle w:val="a4"/>
              <w:ind w:left="126" w:right="70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 w:rsidR="00A06FC6">
              <w:rPr>
                <w:sz w:val="28"/>
                <w:szCs w:val="28"/>
              </w:rPr>
              <w:t xml:space="preserve">Ермакова Т.А. , </w:t>
            </w:r>
            <w:proofErr w:type="spellStart"/>
            <w:r w:rsidR="00A06FC6">
              <w:rPr>
                <w:sz w:val="28"/>
                <w:szCs w:val="28"/>
              </w:rPr>
              <w:t>Хорошева</w:t>
            </w:r>
            <w:proofErr w:type="spellEnd"/>
            <w:r w:rsidR="00A06FC6">
              <w:rPr>
                <w:sz w:val="28"/>
                <w:szCs w:val="28"/>
              </w:rPr>
              <w:t xml:space="preserve"> Л.И</w:t>
            </w:r>
            <w:r>
              <w:rPr>
                <w:sz w:val="28"/>
                <w:szCs w:val="28"/>
              </w:rPr>
              <w:t>,</w:t>
            </w:r>
            <w:r w:rsidR="00A06FC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Полуянова З.И., Внукова Е.Н. и др.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187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 Совещание по</w:t>
            </w:r>
            <w:r w:rsidR="00175317">
              <w:rPr>
                <w:sz w:val="28"/>
                <w:szCs w:val="28"/>
              </w:rPr>
              <w:t xml:space="preserve">  предварительной успеваемости,</w:t>
            </w:r>
            <w:r w:rsidRPr="004F588D">
              <w:rPr>
                <w:sz w:val="28"/>
                <w:szCs w:val="28"/>
              </w:rPr>
              <w:t xml:space="preserve"> </w:t>
            </w:r>
            <w:r w:rsidR="00175317">
              <w:rPr>
                <w:sz w:val="28"/>
                <w:szCs w:val="28"/>
              </w:rPr>
              <w:t>посещаемости</w:t>
            </w:r>
            <w:r w:rsidRPr="004F588D">
              <w:rPr>
                <w:sz w:val="28"/>
                <w:szCs w:val="28"/>
              </w:rPr>
              <w:t xml:space="preserve"> </w:t>
            </w:r>
            <w:proofErr w:type="gramStart"/>
            <w:r w:rsidRPr="004F588D">
              <w:rPr>
                <w:sz w:val="28"/>
                <w:szCs w:val="28"/>
              </w:rPr>
              <w:t>обучающихся</w:t>
            </w:r>
            <w:proofErr w:type="gramEnd"/>
            <w:r w:rsidRPr="004F588D">
              <w:rPr>
                <w:sz w:val="28"/>
                <w:szCs w:val="28"/>
              </w:rPr>
              <w:t xml:space="preserve"> и выполнению учебного плана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Сбор инфор</w:t>
            </w:r>
            <w:r w:rsidR="00A06FC6">
              <w:rPr>
                <w:sz w:val="28"/>
                <w:szCs w:val="28"/>
              </w:rPr>
              <w:t>мации от классных руководителей</w:t>
            </w:r>
            <w:r w:rsidRPr="00FF1E2B">
              <w:rPr>
                <w:sz w:val="28"/>
                <w:szCs w:val="28"/>
              </w:rPr>
              <w:t>,</w:t>
            </w:r>
            <w:r w:rsidR="00A06FC6">
              <w:rPr>
                <w:sz w:val="28"/>
                <w:szCs w:val="28"/>
              </w:rPr>
              <w:t xml:space="preserve"> </w:t>
            </w:r>
            <w:r w:rsidRPr="00FF1E2B">
              <w:rPr>
                <w:sz w:val="28"/>
                <w:szCs w:val="28"/>
              </w:rPr>
              <w:t>анализ, разработка индивидуальной работы с неуспевающими</w:t>
            </w:r>
            <w:r w:rsidR="00175317">
              <w:rPr>
                <w:sz w:val="28"/>
                <w:szCs w:val="28"/>
              </w:rPr>
              <w:t xml:space="preserve"> учащимися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за 1 месяц до конца четверти.</w:t>
            </w: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6" w:right="70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63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lastRenderedPageBreak/>
              <w:t xml:space="preserve"> 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 Совещание по  результатам работы за четверть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Сбор информации по успеваемости, посещаемости </w:t>
            </w:r>
            <w:proofErr w:type="gramStart"/>
            <w:r w:rsidRPr="00FF1E2B">
              <w:rPr>
                <w:sz w:val="28"/>
                <w:szCs w:val="28"/>
              </w:rPr>
              <w:t>обучающихся</w:t>
            </w:r>
            <w:proofErr w:type="gramEnd"/>
            <w:r w:rsidRPr="00FF1E2B">
              <w:rPr>
                <w:sz w:val="28"/>
                <w:szCs w:val="28"/>
              </w:rPr>
              <w:t xml:space="preserve"> и выполнению учебного плана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по итогам четверти.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6" w:right="70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63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 Мониторинг использования УМК  в школе, обеспеченность учебниками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Сбор информации с  библиотекой и учителями школы.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A06FC6" w:rsidP="00DE3DB6">
            <w:pPr>
              <w:pStyle w:val="a4"/>
              <w:ind w:left="127" w:right="12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2015</w:t>
            </w:r>
            <w:r w:rsidR="003912A6">
              <w:rPr>
                <w:sz w:val="28"/>
                <w:szCs w:val="28"/>
              </w:rPr>
              <w:t xml:space="preserve"> </w:t>
            </w:r>
            <w:r w:rsidR="003912A6" w:rsidRPr="00FF1E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6" w:right="70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63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Пробные экзамены по математике и русскому языку</w:t>
            </w:r>
            <w:r w:rsidR="00A06F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4F588D">
              <w:rPr>
                <w:sz w:val="28"/>
                <w:szCs w:val="28"/>
              </w:rPr>
              <w:t>ля</w:t>
            </w:r>
            <w:r w:rsidR="00A06FC6">
              <w:rPr>
                <w:sz w:val="28"/>
                <w:szCs w:val="28"/>
              </w:rPr>
              <w:t xml:space="preserve"> </w:t>
            </w:r>
            <w:r w:rsidRPr="004F588D">
              <w:rPr>
                <w:sz w:val="28"/>
                <w:szCs w:val="28"/>
              </w:rPr>
              <w:t>обучающихся 9 кл</w:t>
            </w:r>
            <w:r w:rsidR="00A06FC6">
              <w:rPr>
                <w:sz w:val="28"/>
                <w:szCs w:val="28"/>
              </w:rPr>
              <w:t>ассов с целью подготовки к ОГЭ (ГВЭ)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175317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Проведение </w:t>
            </w:r>
            <w:r w:rsidR="00A06FC6">
              <w:rPr>
                <w:sz w:val="28"/>
                <w:szCs w:val="28"/>
              </w:rPr>
              <w:t xml:space="preserve">пробных экзаменов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A06FC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октября 2015 </w:t>
            </w:r>
            <w:r w:rsidR="003912A6">
              <w:rPr>
                <w:sz w:val="28"/>
                <w:szCs w:val="28"/>
              </w:rPr>
              <w:t xml:space="preserve"> г. </w:t>
            </w:r>
          </w:p>
          <w:p w:rsidR="003912A6" w:rsidRPr="00FF1E2B" w:rsidRDefault="00A06FC6" w:rsidP="00A06FC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31октября  2015</w:t>
            </w:r>
            <w:r w:rsidR="003912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3912A6" w:rsidP="00DE3DB6">
            <w:pPr>
              <w:pStyle w:val="a4"/>
              <w:ind w:left="126" w:right="70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  <w:p w:rsidR="003912A6" w:rsidRPr="00FF1E2B" w:rsidRDefault="003912A6" w:rsidP="00DE3DB6">
            <w:pPr>
              <w:pStyle w:val="a4"/>
              <w:ind w:left="126" w:right="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 математики и русского языка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41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  Тренировочное тестирование (</w:t>
            </w:r>
            <w:proofErr w:type="gramStart"/>
            <w:r w:rsidRPr="004F588D">
              <w:rPr>
                <w:sz w:val="28"/>
                <w:szCs w:val="28"/>
              </w:rPr>
              <w:t>ТТ</w:t>
            </w:r>
            <w:proofErr w:type="gramEnd"/>
            <w:r w:rsidRPr="004F588D">
              <w:rPr>
                <w:sz w:val="28"/>
                <w:szCs w:val="28"/>
              </w:rPr>
              <w:t>)  для обучающихся 9 классов по математи</w:t>
            </w:r>
            <w:r>
              <w:rPr>
                <w:sz w:val="28"/>
                <w:szCs w:val="28"/>
              </w:rPr>
              <w:t xml:space="preserve">ке и русскому языку </w:t>
            </w:r>
            <w:r w:rsidRPr="004F588D">
              <w:rPr>
                <w:sz w:val="28"/>
                <w:szCs w:val="28"/>
              </w:rPr>
              <w:t xml:space="preserve"> с целью подготовки к ГИА-9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Участие в тренировочном тестировании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A06FC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2015</w:t>
            </w:r>
            <w:r w:rsidR="003912A6" w:rsidRPr="00FF1E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99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Пробный экзамен  </w:t>
            </w:r>
            <w:r w:rsidRPr="004F588D">
              <w:rPr>
                <w:sz w:val="28"/>
                <w:szCs w:val="28"/>
              </w:rPr>
              <w:t>для обучающихся 11 классов по математике</w:t>
            </w:r>
            <w:r w:rsidR="00175317">
              <w:rPr>
                <w:sz w:val="28"/>
                <w:szCs w:val="28"/>
              </w:rPr>
              <w:t xml:space="preserve"> (базовый уровень)</w:t>
            </w:r>
            <w:r w:rsidRPr="004F588D">
              <w:rPr>
                <w:sz w:val="28"/>
                <w:szCs w:val="28"/>
              </w:rPr>
              <w:t>, русскому языку</w:t>
            </w:r>
            <w:r w:rsidR="00175317">
              <w:rPr>
                <w:sz w:val="28"/>
                <w:szCs w:val="28"/>
              </w:rPr>
              <w:t xml:space="preserve"> (сочинение + тест)</w:t>
            </w:r>
            <w:r w:rsidRPr="004F588D">
              <w:rPr>
                <w:sz w:val="28"/>
                <w:szCs w:val="28"/>
              </w:rPr>
              <w:t>, с целью подготовки к ЕГЭ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175317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пробных экзаменов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A06FC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91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 2015</w:t>
            </w: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декабрь 2014</w:t>
            </w:r>
            <w:r w:rsidRPr="00FF1E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99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175317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 Тренировочное тестирование (</w:t>
            </w:r>
            <w:proofErr w:type="gramStart"/>
            <w:r w:rsidRPr="004F588D">
              <w:rPr>
                <w:sz w:val="28"/>
                <w:szCs w:val="28"/>
              </w:rPr>
              <w:t>ТТ</w:t>
            </w:r>
            <w:proofErr w:type="gramEnd"/>
            <w:r w:rsidRPr="004F588D">
              <w:rPr>
                <w:sz w:val="28"/>
                <w:szCs w:val="28"/>
              </w:rPr>
              <w:t>)                                 для обучающихся 11 классов по математике</w:t>
            </w:r>
            <w:r w:rsidR="00A06FC6">
              <w:rPr>
                <w:sz w:val="28"/>
                <w:szCs w:val="28"/>
              </w:rPr>
              <w:t xml:space="preserve"> (</w:t>
            </w:r>
            <w:r w:rsidR="00175317">
              <w:rPr>
                <w:sz w:val="28"/>
                <w:szCs w:val="28"/>
              </w:rPr>
              <w:t>профильный</w:t>
            </w:r>
            <w:r w:rsidR="00A06FC6">
              <w:rPr>
                <w:sz w:val="28"/>
                <w:szCs w:val="28"/>
              </w:rPr>
              <w:t xml:space="preserve"> уровень)</w:t>
            </w:r>
            <w:r w:rsidRPr="004F588D">
              <w:rPr>
                <w:sz w:val="28"/>
                <w:szCs w:val="28"/>
              </w:rPr>
              <w:t>, русскому языку</w:t>
            </w:r>
            <w:r w:rsidR="00A06FC6">
              <w:rPr>
                <w:sz w:val="28"/>
                <w:szCs w:val="28"/>
              </w:rPr>
              <w:t xml:space="preserve"> (сочинение)</w:t>
            </w:r>
            <w:r w:rsidRPr="004F588D">
              <w:rPr>
                <w:sz w:val="28"/>
                <w:szCs w:val="28"/>
              </w:rPr>
              <w:t>, физике</w:t>
            </w:r>
            <w:r>
              <w:rPr>
                <w:sz w:val="28"/>
                <w:szCs w:val="28"/>
              </w:rPr>
              <w:t>,</w:t>
            </w:r>
            <w:r w:rsidRPr="004F588D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стории,  обществознанию</w:t>
            </w:r>
            <w:r w:rsidR="00175317">
              <w:rPr>
                <w:sz w:val="28"/>
                <w:szCs w:val="28"/>
              </w:rPr>
              <w:t>, биологии, химии</w:t>
            </w:r>
            <w:r>
              <w:rPr>
                <w:sz w:val="28"/>
                <w:szCs w:val="28"/>
              </w:rPr>
              <w:t xml:space="preserve">  </w:t>
            </w:r>
            <w:r w:rsidRPr="004F588D">
              <w:rPr>
                <w:sz w:val="28"/>
                <w:szCs w:val="28"/>
              </w:rPr>
              <w:t>с целью подготовки к ЕГЭ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Участие  в </w:t>
            </w:r>
            <w:proofErr w:type="gramStart"/>
            <w:r w:rsidRPr="00FF1E2B">
              <w:rPr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A06FC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175317">
              <w:rPr>
                <w:sz w:val="28"/>
                <w:szCs w:val="28"/>
              </w:rPr>
              <w:t>- декабрь</w:t>
            </w:r>
            <w:r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Администрация  школы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99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175317" w:rsidP="00FC471A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FC471A">
              <w:rPr>
                <w:sz w:val="28"/>
                <w:szCs w:val="28"/>
              </w:rPr>
              <w:t xml:space="preserve"> к итоговой аттестации</w:t>
            </w:r>
            <w:r w:rsidR="003912A6" w:rsidRPr="004F588D">
              <w:rPr>
                <w:sz w:val="28"/>
                <w:szCs w:val="28"/>
              </w:rPr>
              <w:t xml:space="preserve">  в 9 и 11 классах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175317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документов, информации по каждому выпускнику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По графику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Администрация  школы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11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175317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 Участие в  мониторинг</w:t>
            </w:r>
            <w:r w:rsidR="00175317">
              <w:rPr>
                <w:sz w:val="28"/>
                <w:szCs w:val="28"/>
              </w:rPr>
              <w:t>е</w:t>
            </w:r>
            <w:r w:rsidRPr="004F588D">
              <w:rPr>
                <w:sz w:val="28"/>
                <w:szCs w:val="28"/>
              </w:rPr>
              <w:t xml:space="preserve"> учебных достижений обучающихся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проведение проверочных работ по математике и русскому языку за 1 четверть в 9,11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FF1E2B">
              <w:rPr>
                <w:sz w:val="28"/>
                <w:szCs w:val="28"/>
              </w:rPr>
              <w:t>;</w:t>
            </w:r>
          </w:p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 -  проведение проверочных работ по </w:t>
            </w:r>
            <w:r w:rsidR="00FC471A">
              <w:rPr>
                <w:sz w:val="28"/>
                <w:szCs w:val="28"/>
              </w:rPr>
              <w:t>истории</w:t>
            </w:r>
            <w:r w:rsidRPr="00FF1E2B">
              <w:rPr>
                <w:sz w:val="28"/>
                <w:szCs w:val="28"/>
              </w:rPr>
              <w:t xml:space="preserve"> и </w:t>
            </w:r>
            <w:r w:rsidR="00FC471A">
              <w:rPr>
                <w:sz w:val="28"/>
                <w:szCs w:val="28"/>
              </w:rPr>
              <w:t>обществознание</w:t>
            </w:r>
            <w:r w:rsidRPr="00FF1E2B">
              <w:rPr>
                <w:sz w:val="28"/>
                <w:szCs w:val="28"/>
              </w:rPr>
              <w:t xml:space="preserve">  за 1 полугодие в 9,11 классах;</w:t>
            </w:r>
          </w:p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- проведение проверочных работ за 3 четверть:             химия, биология в 9 </w:t>
            </w:r>
            <w:proofErr w:type="spellStart"/>
            <w:r w:rsidRPr="00FF1E2B">
              <w:rPr>
                <w:sz w:val="28"/>
                <w:szCs w:val="28"/>
              </w:rPr>
              <w:t>кл</w:t>
            </w:r>
            <w:proofErr w:type="spellEnd"/>
            <w:r w:rsidRPr="00FF1E2B">
              <w:rPr>
                <w:sz w:val="28"/>
                <w:szCs w:val="28"/>
              </w:rPr>
              <w:t>.</w:t>
            </w:r>
          </w:p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Пробные экзамены по математике и русскому языку в 9 классах в ОУ                       (по единым текстам)</w:t>
            </w:r>
          </w:p>
          <w:p w:rsidR="00AB22B5" w:rsidRDefault="003912A6" w:rsidP="00175317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Пробные экзамены по математике </w:t>
            </w:r>
            <w:r w:rsidR="00175317">
              <w:rPr>
                <w:sz w:val="28"/>
                <w:szCs w:val="28"/>
              </w:rPr>
              <w:t xml:space="preserve"> (профильный уровень) </w:t>
            </w:r>
            <w:r w:rsidRPr="00FF1E2B">
              <w:rPr>
                <w:sz w:val="28"/>
                <w:szCs w:val="28"/>
              </w:rPr>
              <w:t xml:space="preserve">и русскому языку в 11 классах в ОУ                  (по </w:t>
            </w:r>
            <w:r w:rsidRPr="00FF1E2B">
              <w:rPr>
                <w:sz w:val="28"/>
                <w:szCs w:val="28"/>
              </w:rPr>
              <w:lastRenderedPageBreak/>
              <w:t>единым текстам)</w:t>
            </w:r>
          </w:p>
          <w:p w:rsidR="00AB22B5" w:rsidRDefault="00AB22B5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</w:p>
          <w:p w:rsidR="00AB22B5" w:rsidRDefault="00AB22B5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</w:p>
          <w:p w:rsidR="00AB22B5" w:rsidRDefault="00AB22B5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</w:p>
          <w:p w:rsidR="00AB22B5" w:rsidRDefault="00AB22B5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</w:p>
          <w:p w:rsidR="00AB22B5" w:rsidRDefault="00AB22B5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Пробные экзамены по математике и русскому языку в 9 классах </w:t>
            </w:r>
            <w:r>
              <w:rPr>
                <w:sz w:val="28"/>
                <w:szCs w:val="28"/>
              </w:rPr>
              <w:t>в ППЭ</w:t>
            </w:r>
          </w:p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Проведение пробных экзаменов по выбору в форме ЕГЭ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C24BBF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C24BBF">
              <w:rPr>
                <w:sz w:val="28"/>
                <w:szCs w:val="28"/>
              </w:rPr>
              <w:t>По графику</w:t>
            </w:r>
          </w:p>
          <w:p w:rsidR="003912A6" w:rsidRPr="00C24BBF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C24BBF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C24BBF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C24BBF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C24BBF" w:rsidRDefault="003912A6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Pr="00C24BBF" w:rsidRDefault="003912A6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Default="003912A6" w:rsidP="00DE3DB6">
            <w:pPr>
              <w:ind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Default="003912A6" w:rsidP="00DE3DB6">
            <w:pPr>
              <w:ind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Pr="00C24BBF" w:rsidRDefault="003912A6" w:rsidP="00DE3DB6">
            <w:pPr>
              <w:ind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Pr="00C24BBF" w:rsidRDefault="00AB22B5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2016</w:t>
            </w:r>
          </w:p>
          <w:p w:rsidR="003912A6" w:rsidRPr="00C24BBF" w:rsidRDefault="003912A6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Pr="00C24BBF" w:rsidRDefault="003912A6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Pr="00C24BBF" w:rsidRDefault="003912A6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Pr="00C24BBF" w:rsidRDefault="00AB22B5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  <w:p w:rsidR="003912A6" w:rsidRPr="00C24BBF" w:rsidRDefault="003912A6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Pr="00C24BBF" w:rsidRDefault="003912A6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Pr="00C24BBF" w:rsidRDefault="003912A6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Pr="00C24BBF" w:rsidRDefault="003912A6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Default="00AB22B5" w:rsidP="00DE3DB6">
            <w:pPr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2016</w:t>
            </w:r>
          </w:p>
          <w:p w:rsidR="003912A6" w:rsidRDefault="003912A6" w:rsidP="00DE3DB6">
            <w:pPr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ind w:left="127" w:right="127"/>
              <w:contextualSpacing/>
              <w:rPr>
                <w:sz w:val="28"/>
                <w:szCs w:val="28"/>
              </w:rPr>
            </w:pPr>
          </w:p>
          <w:p w:rsidR="00AB22B5" w:rsidRDefault="00AB22B5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B5" w:rsidRDefault="00AB22B5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B5" w:rsidRDefault="00AB22B5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B5" w:rsidRDefault="00AB22B5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B5" w:rsidRDefault="00AB22B5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Pr="00503BE4" w:rsidRDefault="003912A6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4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  <w:p w:rsidR="003912A6" w:rsidRPr="00FF1E2B" w:rsidRDefault="003912A6" w:rsidP="00DE3DB6">
            <w:pPr>
              <w:ind w:left="127" w:right="127"/>
              <w:contextualSpacing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lastRenderedPageBreak/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AB22B5" w:rsidRDefault="00AB22B5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AB22B5" w:rsidRDefault="00AB22B5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AB22B5" w:rsidRDefault="00AB22B5" w:rsidP="00AB22B5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AB22B5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lastRenderedPageBreak/>
              <w:t>Ермакова Т.А.</w:t>
            </w:r>
          </w:p>
          <w:p w:rsidR="003912A6" w:rsidRPr="00C24BBF" w:rsidRDefault="003912A6" w:rsidP="00DE3DB6">
            <w:pPr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удымкара</w:t>
            </w:r>
            <w:proofErr w:type="spellEnd"/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135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right="-15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к</w:t>
            </w:r>
            <w:r w:rsidRPr="004F588D">
              <w:rPr>
                <w:sz w:val="28"/>
                <w:szCs w:val="28"/>
              </w:rPr>
              <w:t xml:space="preserve"> ГИА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AB22B5" w:rsidP="00AB22B5">
            <w:pPr>
              <w:pStyle w:val="a4"/>
              <w:ind w:righ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региональной базы данных по выбору экзаменов выпускниками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AB22B5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2016</w:t>
            </w:r>
            <w:r w:rsidR="003912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195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AB22B5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Мониторинг участия обучающихся                                         в государственной (итоговой) аттестации, в </w:t>
            </w:r>
            <w:proofErr w:type="spellStart"/>
            <w:r w:rsidRPr="004F588D">
              <w:rPr>
                <w:sz w:val="28"/>
                <w:szCs w:val="28"/>
              </w:rPr>
              <w:t>т.ч</w:t>
            </w:r>
            <w:proofErr w:type="spellEnd"/>
            <w:r w:rsidRPr="004F588D">
              <w:rPr>
                <w:sz w:val="28"/>
                <w:szCs w:val="28"/>
              </w:rPr>
              <w:t xml:space="preserve">. в форме, ЕГЭ, </w:t>
            </w:r>
            <w:r w:rsidR="00AB22B5">
              <w:rPr>
                <w:sz w:val="28"/>
                <w:szCs w:val="28"/>
              </w:rPr>
              <w:t>ОГЭ, ЕГЭ (</w:t>
            </w:r>
            <w:r w:rsidR="00AB22B5" w:rsidRPr="004F588D">
              <w:rPr>
                <w:sz w:val="28"/>
                <w:szCs w:val="28"/>
              </w:rPr>
              <w:t>ГВЭ</w:t>
            </w:r>
            <w:r w:rsidR="00AB22B5">
              <w:rPr>
                <w:sz w:val="28"/>
                <w:szCs w:val="28"/>
              </w:rPr>
              <w:t>), ОГЭ (ГВЭ) в 2015-2016</w:t>
            </w:r>
            <w:r w:rsidRPr="004F588D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- о прохождении государственной (итоговой) аттестации выпускников               с ограниченными возможностями </w:t>
            </w:r>
            <w:r>
              <w:rPr>
                <w:sz w:val="28"/>
                <w:szCs w:val="28"/>
              </w:rPr>
              <w:t>з</w:t>
            </w:r>
            <w:r w:rsidRPr="00FF1E2B">
              <w:rPr>
                <w:sz w:val="28"/>
                <w:szCs w:val="28"/>
              </w:rPr>
              <w:t>доровья;</w:t>
            </w:r>
          </w:p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- в форме ГВЭ;</w:t>
            </w:r>
          </w:p>
          <w:p w:rsidR="003912A6" w:rsidRPr="00FF1E2B" w:rsidRDefault="00AB22B5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12A6" w:rsidRPr="00FF1E2B">
              <w:rPr>
                <w:sz w:val="28"/>
                <w:szCs w:val="28"/>
              </w:rPr>
              <w:t>в форме ЕГЭ;</w:t>
            </w:r>
          </w:p>
          <w:p w:rsidR="003912A6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- в форме </w:t>
            </w:r>
            <w:r>
              <w:rPr>
                <w:sz w:val="28"/>
                <w:szCs w:val="28"/>
              </w:rPr>
              <w:t>ОГЭ</w:t>
            </w:r>
            <w:r w:rsidRPr="00FF1E2B">
              <w:rPr>
                <w:sz w:val="28"/>
                <w:szCs w:val="28"/>
              </w:rPr>
              <w:t>;</w:t>
            </w:r>
          </w:p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 - о количестве выпускников, </w:t>
            </w:r>
            <w:r w:rsidRPr="00FF1E2B">
              <w:rPr>
                <w:sz w:val="28"/>
                <w:szCs w:val="28"/>
              </w:rPr>
              <w:lastRenderedPageBreak/>
              <w:t>имеющих право сдавать экзамены досрочно;</w:t>
            </w:r>
          </w:p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- о количестве участников ЕГЭ, </w:t>
            </w:r>
            <w:r w:rsidR="00AB22B5">
              <w:rPr>
                <w:sz w:val="28"/>
                <w:szCs w:val="28"/>
              </w:rPr>
              <w:t>ОГЭ  в 2016</w:t>
            </w:r>
            <w:r>
              <w:rPr>
                <w:sz w:val="28"/>
                <w:szCs w:val="28"/>
              </w:rPr>
              <w:t xml:space="preserve"> </w:t>
            </w:r>
            <w:r w:rsidRPr="00FF1E2B">
              <w:rPr>
                <w:sz w:val="28"/>
                <w:szCs w:val="28"/>
              </w:rPr>
              <w:t xml:space="preserve"> году по каждому образовательному предмету;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01.03.2015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199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>Обеспечение консультационной поддержки по вопросам, связанным с организацией и проведением государств</w:t>
            </w:r>
            <w:r>
              <w:rPr>
                <w:sz w:val="28"/>
                <w:szCs w:val="28"/>
              </w:rPr>
              <w:t xml:space="preserve">енной </w:t>
            </w:r>
            <w:r w:rsidR="00AB22B5">
              <w:rPr>
                <w:sz w:val="28"/>
                <w:szCs w:val="28"/>
              </w:rPr>
              <w:t>(итоговой) аттестации 2016</w:t>
            </w:r>
            <w:r w:rsidRPr="004F588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Консультирование всех участников образовательного процесса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со СМИ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Размещение информации  для выпускников, родителей, общественности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AB22B5" w:rsidP="00AB22B5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175317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Обеспечение </w:t>
            </w:r>
            <w:r w:rsidR="00175317">
              <w:rPr>
                <w:sz w:val="28"/>
                <w:szCs w:val="28"/>
              </w:rPr>
              <w:t>учителей – предметников, классных руководителей</w:t>
            </w:r>
            <w:r w:rsidRPr="004F588D">
              <w:rPr>
                <w:sz w:val="28"/>
                <w:szCs w:val="28"/>
              </w:rPr>
              <w:t xml:space="preserve"> необходимыми документами по подготовке к проведению государствен</w:t>
            </w:r>
            <w:r w:rsidR="00AB22B5">
              <w:rPr>
                <w:sz w:val="28"/>
                <w:szCs w:val="28"/>
              </w:rPr>
              <w:t>ной (итоговой) аттестации в 2016</w:t>
            </w:r>
            <w:r w:rsidRPr="004F588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Нормативно-правовые документы, регламентирующие проведение государственной (итоговой) аттестации </w:t>
            </w:r>
            <w:r w:rsidR="00AB22B5">
              <w:rPr>
                <w:sz w:val="28"/>
                <w:szCs w:val="28"/>
              </w:rPr>
              <w:t>в 2016</w:t>
            </w:r>
            <w:r w:rsidRPr="00FF1E2B">
              <w:rPr>
                <w:sz w:val="28"/>
                <w:szCs w:val="28"/>
              </w:rPr>
              <w:t xml:space="preserve"> году выпускников 9,11 классов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AB22B5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  <w:r w:rsidR="003912A6" w:rsidRPr="00FF1E2B">
              <w:rPr>
                <w:sz w:val="28"/>
                <w:szCs w:val="28"/>
              </w:rPr>
              <w:t xml:space="preserve">                   (по мере поступления документов)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>Информирование участников образовательного процесса и общественности о</w:t>
            </w:r>
            <w:r w:rsidR="00AB22B5">
              <w:rPr>
                <w:sz w:val="28"/>
                <w:szCs w:val="28"/>
              </w:rPr>
              <w:t>б особенностях проведения в 2016</w:t>
            </w:r>
            <w:r w:rsidRPr="004F588D">
              <w:rPr>
                <w:sz w:val="28"/>
                <w:szCs w:val="28"/>
              </w:rPr>
              <w:t xml:space="preserve"> году государственной (итоговой) аттестации выпускников 9,11 классов школы (организация экзаменов по обязательным предметам, предметам по выбору).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Размещение информации на сайте школы</w:t>
            </w:r>
          </w:p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AB22B5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  <w:r w:rsidRPr="00FF1E2B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 xml:space="preserve">Ермакова Т.А., </w:t>
            </w:r>
          </w:p>
          <w:p w:rsidR="003912A6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информатики </w:t>
            </w: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Внукова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rHeight w:val="182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>Ознаком</w:t>
            </w:r>
            <w:r>
              <w:rPr>
                <w:sz w:val="28"/>
                <w:szCs w:val="28"/>
              </w:rPr>
              <w:t xml:space="preserve">ление выпускников </w:t>
            </w:r>
            <w:r w:rsidRPr="004F588D">
              <w:rPr>
                <w:sz w:val="28"/>
                <w:szCs w:val="28"/>
              </w:rPr>
              <w:t xml:space="preserve"> 9, 1</w:t>
            </w:r>
            <w:r>
              <w:rPr>
                <w:sz w:val="28"/>
                <w:szCs w:val="28"/>
              </w:rPr>
              <w:t>1</w:t>
            </w:r>
            <w:r w:rsidRPr="004F588D">
              <w:rPr>
                <w:sz w:val="28"/>
                <w:szCs w:val="28"/>
              </w:rPr>
              <w:t xml:space="preserve"> классов, родителей (законных представителей) со сроками подачи апелляций, порядком работы конфликтной комиссии, местом и временем подачи апелляций и др.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 Проведение родительских собраний</w:t>
            </w:r>
            <w:r>
              <w:rPr>
                <w:sz w:val="28"/>
                <w:szCs w:val="28"/>
              </w:rPr>
              <w:t xml:space="preserve">, </w:t>
            </w:r>
            <w:r w:rsidRPr="00FF1E2B">
              <w:rPr>
                <w:sz w:val="28"/>
                <w:szCs w:val="28"/>
              </w:rPr>
              <w:t>конференции</w:t>
            </w:r>
            <w:r>
              <w:rPr>
                <w:sz w:val="28"/>
                <w:szCs w:val="28"/>
              </w:rPr>
              <w:t xml:space="preserve"> в </w:t>
            </w:r>
            <w:r w:rsidRPr="00FF1E2B">
              <w:rPr>
                <w:sz w:val="28"/>
                <w:szCs w:val="28"/>
              </w:rPr>
              <w:t xml:space="preserve">9-х </w:t>
            </w:r>
            <w:r>
              <w:rPr>
                <w:sz w:val="28"/>
                <w:szCs w:val="28"/>
              </w:rPr>
              <w:t xml:space="preserve">и </w:t>
            </w:r>
            <w:r w:rsidRPr="00FF1E2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-х </w:t>
            </w:r>
            <w:r w:rsidRPr="00FF1E2B">
              <w:rPr>
                <w:sz w:val="28"/>
                <w:szCs w:val="28"/>
              </w:rPr>
              <w:t>классах;</w:t>
            </w:r>
          </w:p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1раз в четверть</w:t>
            </w: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right="127"/>
              <w:contextualSpacing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«СОШ №8» г.</w:t>
            </w:r>
            <w:r w:rsidR="00AB22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Кудымкара</w:t>
            </w:r>
          </w:p>
          <w:p w:rsidR="003912A6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Баяндина</w:t>
            </w:r>
            <w:proofErr w:type="spellEnd"/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> Работа с представителями общественности, желающими быть аккредитованными в качестве обществ</w:t>
            </w:r>
            <w:r>
              <w:rPr>
                <w:sz w:val="28"/>
                <w:szCs w:val="28"/>
              </w:rPr>
              <w:t xml:space="preserve">енных наблюдателей    </w:t>
            </w:r>
            <w:r w:rsidRPr="004F588D">
              <w:rPr>
                <w:sz w:val="28"/>
                <w:szCs w:val="28"/>
              </w:rPr>
              <w:t xml:space="preserve"> </w:t>
            </w:r>
            <w:proofErr w:type="gramStart"/>
            <w:r w:rsidRPr="004F588D">
              <w:rPr>
                <w:sz w:val="28"/>
                <w:szCs w:val="28"/>
              </w:rPr>
              <w:t>в</w:t>
            </w:r>
            <w:proofErr w:type="gramEnd"/>
            <w:r w:rsidRPr="004F588D">
              <w:rPr>
                <w:sz w:val="28"/>
                <w:szCs w:val="28"/>
              </w:rPr>
              <w:t xml:space="preserve"> </w:t>
            </w:r>
            <w:r w:rsidR="00AB22B5">
              <w:rPr>
                <w:sz w:val="28"/>
                <w:szCs w:val="28"/>
              </w:rPr>
              <w:t xml:space="preserve">муниципальном </w:t>
            </w:r>
            <w:r w:rsidRPr="004F588D">
              <w:rPr>
                <w:sz w:val="28"/>
                <w:szCs w:val="28"/>
              </w:rPr>
              <w:t>ППЭ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 Ознакомление                                с Положением об общественных наблюдателях, определение состава общественных наблюдателей, подготовка документов на </w:t>
            </w:r>
            <w:r>
              <w:rPr>
                <w:sz w:val="28"/>
                <w:szCs w:val="28"/>
              </w:rPr>
              <w:t>аккр</w:t>
            </w:r>
            <w:r w:rsidRPr="00FF1E2B">
              <w:rPr>
                <w:sz w:val="28"/>
                <w:szCs w:val="28"/>
              </w:rPr>
              <w:t>едитацию, регистрация общественных наблюдателей и т.д.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AB22B5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       2016</w:t>
            </w:r>
            <w:r w:rsidR="003912A6" w:rsidRPr="00FF1E2B">
              <w:rPr>
                <w:sz w:val="28"/>
                <w:szCs w:val="28"/>
              </w:rPr>
              <w:t xml:space="preserve"> года </w:t>
            </w: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>Организация обучения организаторов ППЭ по вопрос</w:t>
            </w:r>
            <w:r>
              <w:rPr>
                <w:sz w:val="28"/>
                <w:szCs w:val="28"/>
              </w:rPr>
              <w:t>ам организации проведения  ГИА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Направление педагогов на обучающие семинары</w:t>
            </w:r>
            <w:r>
              <w:rPr>
                <w:sz w:val="28"/>
                <w:szCs w:val="28"/>
              </w:rPr>
              <w:t>,</w:t>
            </w:r>
            <w:r w:rsidRPr="00FF1E2B">
              <w:rPr>
                <w:sz w:val="28"/>
                <w:szCs w:val="28"/>
              </w:rPr>
              <w:t xml:space="preserve">  </w:t>
            </w:r>
            <w:r w:rsidRPr="00FF1E2B">
              <w:rPr>
                <w:sz w:val="28"/>
                <w:szCs w:val="28"/>
              </w:rPr>
              <w:lastRenderedPageBreak/>
              <w:t>проведение обучающих с</w:t>
            </w:r>
            <w:r>
              <w:rPr>
                <w:sz w:val="28"/>
                <w:szCs w:val="28"/>
              </w:rPr>
              <w:t xml:space="preserve">еминаров  </w:t>
            </w:r>
            <w:r w:rsidRPr="00FF1E2B">
              <w:rPr>
                <w:sz w:val="28"/>
                <w:szCs w:val="28"/>
              </w:rPr>
              <w:t xml:space="preserve"> в школе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январь-май</w:t>
            </w:r>
          </w:p>
          <w:p w:rsidR="003912A6" w:rsidRPr="00FF1E2B" w:rsidRDefault="00AB22B5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</w:t>
            </w:r>
            <w:r w:rsidR="003912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AB22B5" w:rsidP="00DE3DB6">
            <w:pPr>
              <w:pStyle w:val="a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удымкара</w:t>
            </w:r>
            <w:proofErr w:type="spellEnd"/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Работа с классными руководителями по формированию базы данных по участникам ЕГЭ, ГВЭ, </w:t>
            </w:r>
            <w:r>
              <w:rPr>
                <w:sz w:val="28"/>
                <w:szCs w:val="28"/>
              </w:rPr>
              <w:t>ОГЭ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Предоставление информации в региональную базу данных (РБД)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в соответстви</w:t>
            </w:r>
            <w:r>
              <w:rPr>
                <w:sz w:val="28"/>
                <w:szCs w:val="28"/>
              </w:rPr>
              <w:t>и со сро</w:t>
            </w:r>
            <w:r w:rsidRPr="00FF1E2B">
              <w:rPr>
                <w:sz w:val="28"/>
                <w:szCs w:val="28"/>
              </w:rPr>
              <w:t>ками «Центр информатизации и оценки качества образования»</w:t>
            </w:r>
            <w:r>
              <w:rPr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е выпускников 9 классо</w:t>
            </w:r>
            <w:r w:rsidRPr="004F588D">
              <w:rPr>
                <w:sz w:val="28"/>
                <w:szCs w:val="28"/>
              </w:rPr>
              <w:t xml:space="preserve">в пробном </w:t>
            </w:r>
            <w:proofErr w:type="gramStart"/>
            <w:r w:rsidRPr="004F588D">
              <w:rPr>
                <w:sz w:val="28"/>
                <w:szCs w:val="28"/>
              </w:rPr>
              <w:t>экзамене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Проведение пробного экзамена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в соответствии со сроками </w:t>
            </w:r>
            <w:r>
              <w:rPr>
                <w:sz w:val="28"/>
                <w:szCs w:val="28"/>
              </w:rPr>
              <w:t>управления</w:t>
            </w:r>
            <w:r w:rsidRPr="00FF1E2B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17531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 Участие выпускников </w:t>
            </w:r>
            <w:r>
              <w:rPr>
                <w:sz w:val="28"/>
                <w:szCs w:val="28"/>
              </w:rPr>
              <w:t>8,10</w:t>
            </w:r>
            <w:r w:rsidRPr="004F588D">
              <w:rPr>
                <w:sz w:val="28"/>
                <w:szCs w:val="28"/>
              </w:rPr>
              <w:t xml:space="preserve"> классов в пробном экзамене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 Проведение пробного экзамена</w:t>
            </w:r>
            <w:r w:rsidR="00175317">
              <w:rPr>
                <w:sz w:val="28"/>
                <w:szCs w:val="28"/>
              </w:rPr>
              <w:t>, выявление будущих выпускников ГР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AB22B5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AB22B5" w:rsidRPr="00FF1E2B" w:rsidTr="00175317">
        <w:trPr>
          <w:trHeight w:val="109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B5" w:rsidRPr="00FF1E2B" w:rsidRDefault="00AB22B5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B5" w:rsidRPr="004F588D" w:rsidRDefault="00AB22B5" w:rsidP="000D7552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>Подготовка аналитических и статистических материалов по результатам государственной (итоговой) аттестации выпускников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B5" w:rsidRDefault="00AB22B5" w:rsidP="000D7552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итогов ГИА 2016</w:t>
            </w:r>
            <w:r w:rsidRPr="00FF1E2B">
              <w:rPr>
                <w:sz w:val="28"/>
                <w:szCs w:val="28"/>
              </w:rPr>
              <w:t xml:space="preserve"> на оперативном совещании с  педагогами школы</w:t>
            </w:r>
          </w:p>
          <w:p w:rsidR="00AB22B5" w:rsidRPr="00FF1E2B" w:rsidRDefault="00AB22B5" w:rsidP="000D7552">
            <w:pPr>
              <w:pStyle w:val="a4"/>
              <w:ind w:right="268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B5" w:rsidRPr="00FF1E2B" w:rsidRDefault="00AB22B5" w:rsidP="000D7552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2015</w:t>
            </w:r>
            <w:r>
              <w:rPr>
                <w:sz w:val="28"/>
                <w:szCs w:val="28"/>
              </w:rPr>
              <w:t>6</w:t>
            </w:r>
            <w:r w:rsidRPr="00FF1E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B5" w:rsidRPr="00FF1E2B" w:rsidRDefault="00AB22B5" w:rsidP="000D7552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B5" w:rsidRPr="00FF1E2B" w:rsidRDefault="00AB22B5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</w:tbl>
    <w:p w:rsidR="003912A6" w:rsidRDefault="003912A6" w:rsidP="003912A6">
      <w:r>
        <w:br w:type="page"/>
      </w:r>
    </w:p>
    <w:tbl>
      <w:tblPr>
        <w:tblW w:w="155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237"/>
        <w:gridCol w:w="3118"/>
        <w:gridCol w:w="1985"/>
        <w:gridCol w:w="2835"/>
        <w:gridCol w:w="850"/>
        <w:gridCol w:w="57"/>
      </w:tblGrid>
      <w:tr w:rsidR="003912A6" w:rsidRPr="00FF1E2B" w:rsidTr="004F4A46">
        <w:trPr>
          <w:tblCellSpacing w:w="0" w:type="dxa"/>
        </w:trPr>
        <w:tc>
          <w:tcPr>
            <w:tcW w:w="155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jc w:val="center"/>
              <w:rPr>
                <w:rStyle w:val="a5"/>
                <w:sz w:val="28"/>
                <w:szCs w:val="28"/>
              </w:rPr>
            </w:pPr>
            <w:r w:rsidRPr="004F588D">
              <w:rPr>
                <w:rStyle w:val="a5"/>
                <w:sz w:val="28"/>
                <w:szCs w:val="28"/>
              </w:rPr>
              <w:lastRenderedPageBreak/>
              <w:t>Мероприятия по инструктивно-методическому обеспечению государственной (итоговой) аттестации</w:t>
            </w:r>
          </w:p>
        </w:tc>
      </w:tr>
      <w:tr w:rsidR="003912A6" w:rsidRPr="00FF1E2B" w:rsidTr="004F4A46">
        <w:trPr>
          <w:gridAfter w:val="1"/>
          <w:wAfter w:w="57" w:type="dxa"/>
          <w:trHeight w:val="172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>Нормативно-правовое обеспечение проведения государственной (итогов</w:t>
            </w:r>
            <w:r w:rsidR="00175317">
              <w:rPr>
                <w:sz w:val="28"/>
                <w:szCs w:val="28"/>
              </w:rPr>
              <w:t>ой) аттестации выпускников  2016</w:t>
            </w:r>
            <w:r w:rsidRPr="004F588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Изучение нормативных документов федерального и регионального уровней, проведение семинара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В течение учебного года        (по мере поступления документов) </w:t>
            </w: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«СОШ №8»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удымкара</w:t>
            </w:r>
            <w:proofErr w:type="spellEnd"/>
          </w:p>
          <w:p w:rsidR="003912A6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Баяндина</w:t>
            </w:r>
            <w:proofErr w:type="spellEnd"/>
          </w:p>
          <w:p w:rsidR="003912A6" w:rsidRPr="00FF1E2B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4F4A46">
        <w:trPr>
          <w:gridAfter w:val="1"/>
          <w:wAfter w:w="57" w:type="dxa"/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 Информационно-аналитическая  деятельность образовательного учреждения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268" w:right="268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Семинар на базе             </w:t>
            </w:r>
            <w:r>
              <w:rPr>
                <w:sz w:val="28"/>
                <w:szCs w:val="28"/>
              </w:rPr>
              <w:t>МБОУ «СОШ №8» г.</w:t>
            </w:r>
            <w:r w:rsidR="00175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Кудымкара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– январь 2015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3912A6" w:rsidP="00DE3DB6">
            <w:pPr>
              <w:pStyle w:val="a4"/>
              <w:ind w:lef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«СОШ №8»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удымкара</w:t>
            </w:r>
            <w:proofErr w:type="spellEnd"/>
          </w:p>
          <w:p w:rsidR="003912A6" w:rsidRDefault="003912A6" w:rsidP="00DE3DB6">
            <w:pPr>
              <w:pStyle w:val="a4"/>
              <w:ind w:lef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Баяндина</w:t>
            </w:r>
            <w:proofErr w:type="spellEnd"/>
          </w:p>
          <w:p w:rsidR="003912A6" w:rsidRPr="00FF1E2B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  <w:tr w:rsidR="003912A6" w:rsidRPr="00FF1E2B" w:rsidTr="004F4A46">
        <w:trPr>
          <w:gridAfter w:val="1"/>
          <w:wAfter w:w="57" w:type="dxa"/>
          <w:trHeight w:val="239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 3.</w:t>
            </w: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 Подготовка приказов  школы: </w:t>
            </w:r>
          </w:p>
          <w:p w:rsidR="003912A6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>- об ознакомлении  с  норматив</w:t>
            </w:r>
            <w:r>
              <w:rPr>
                <w:sz w:val="28"/>
                <w:szCs w:val="28"/>
              </w:rPr>
              <w:t>но-правовыми документами, регла</w:t>
            </w:r>
            <w:r w:rsidRPr="004F588D">
              <w:rPr>
                <w:sz w:val="28"/>
                <w:szCs w:val="28"/>
              </w:rPr>
              <w:t>ментирующими проведение государствен</w:t>
            </w:r>
            <w:r w:rsidR="00175317">
              <w:rPr>
                <w:sz w:val="28"/>
                <w:szCs w:val="28"/>
              </w:rPr>
              <w:t>ной (итоговой) аттестации в 2015-2016 уч.</w:t>
            </w:r>
            <w:r>
              <w:rPr>
                <w:sz w:val="28"/>
                <w:szCs w:val="28"/>
              </w:rPr>
              <w:t xml:space="preserve"> году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>-  об организации и  проведении государственной (итоговой) аттестации выпуск</w:t>
            </w:r>
            <w:r>
              <w:rPr>
                <w:sz w:val="28"/>
                <w:szCs w:val="28"/>
              </w:rPr>
              <w:t>ников 9,11 классов  школы в 2015</w:t>
            </w:r>
            <w:r w:rsidR="00175317">
              <w:rPr>
                <w:sz w:val="28"/>
                <w:szCs w:val="28"/>
              </w:rPr>
              <w:t>-2016 уч.</w:t>
            </w:r>
            <w:r w:rsidRPr="004F588D">
              <w:rPr>
                <w:sz w:val="28"/>
                <w:szCs w:val="28"/>
              </w:rPr>
              <w:t xml:space="preserve">  году;</w:t>
            </w:r>
          </w:p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>- о проведении тренировочного тестирования и пробных экзаменов;</w:t>
            </w:r>
          </w:p>
          <w:p w:rsidR="003912A6" w:rsidRPr="004F588D" w:rsidRDefault="003912A6" w:rsidP="00DE3DB6">
            <w:pPr>
              <w:autoSpaceDE w:val="0"/>
              <w:autoSpaceDN w:val="0"/>
              <w:adjustRightInd w:val="0"/>
              <w:ind w:left="268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8D">
              <w:rPr>
                <w:rFonts w:ascii="Times New Roman" w:hAnsi="Times New Roman" w:cs="Times New Roman"/>
                <w:sz w:val="28"/>
                <w:szCs w:val="28"/>
              </w:rPr>
              <w:t xml:space="preserve">- об утверждении предметов по выбору учащихся, форм и сроков проведения государственной (итоговой)  аттестации. </w:t>
            </w:r>
          </w:p>
          <w:p w:rsidR="003912A6" w:rsidRPr="004F588D" w:rsidRDefault="003912A6" w:rsidP="00DE3DB6">
            <w:pPr>
              <w:autoSpaceDE w:val="0"/>
              <w:autoSpaceDN w:val="0"/>
              <w:adjustRightInd w:val="0"/>
              <w:ind w:left="268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Pr="004F588D" w:rsidRDefault="003912A6" w:rsidP="00DE3DB6">
            <w:pPr>
              <w:autoSpaceDE w:val="0"/>
              <w:autoSpaceDN w:val="0"/>
              <w:adjustRightInd w:val="0"/>
              <w:ind w:left="268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8D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утверждение расписания экзаменов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консультаций. </w:t>
            </w:r>
          </w:p>
          <w:p w:rsidR="003912A6" w:rsidRPr="004F588D" w:rsidRDefault="003912A6" w:rsidP="00DE3DB6">
            <w:pPr>
              <w:autoSpaceDE w:val="0"/>
              <w:autoSpaceDN w:val="0"/>
              <w:adjustRightInd w:val="0"/>
              <w:ind w:left="268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8D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утверждение комиссии по заполнению аттестатов. </w:t>
            </w:r>
          </w:p>
          <w:p w:rsidR="003912A6" w:rsidRPr="004F588D" w:rsidRDefault="003912A6" w:rsidP="00DE3DB6">
            <w:pPr>
              <w:ind w:left="268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8D">
              <w:rPr>
                <w:rFonts w:ascii="Times New Roman" w:hAnsi="Times New Roman" w:cs="Times New Roman"/>
                <w:sz w:val="28"/>
                <w:szCs w:val="28"/>
              </w:rPr>
              <w:t>-утверждение локальных актов</w:t>
            </w:r>
          </w:p>
          <w:p w:rsidR="003912A6" w:rsidRDefault="003912A6" w:rsidP="00DE3DB6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127"/>
              <w:contextualSpacing/>
              <w:jc w:val="both"/>
              <w:rPr>
                <w:sz w:val="28"/>
                <w:szCs w:val="28"/>
              </w:rPr>
            </w:pPr>
          </w:p>
          <w:p w:rsidR="003912A6" w:rsidRPr="004F588D" w:rsidRDefault="003912A6" w:rsidP="00DE3DB6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 xml:space="preserve">-о  допуске к государственной (итоговой) аттестации </w:t>
            </w:r>
            <w:proofErr w:type="gramStart"/>
            <w:r w:rsidRPr="004F588D">
              <w:rPr>
                <w:sz w:val="28"/>
                <w:szCs w:val="28"/>
              </w:rPr>
              <w:t>обучающихся</w:t>
            </w:r>
            <w:proofErr w:type="gramEnd"/>
            <w:r w:rsidRPr="004F588D">
              <w:rPr>
                <w:sz w:val="28"/>
                <w:szCs w:val="28"/>
              </w:rPr>
              <w:t>, освоивших основные общеобразовательные программы среднего (полного) общего образования и основного общего образования</w:t>
            </w:r>
          </w:p>
          <w:p w:rsidR="003912A6" w:rsidRPr="004F588D" w:rsidRDefault="003912A6" w:rsidP="00DE3DB6">
            <w:pPr>
              <w:ind w:left="268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A6" w:rsidRPr="004F588D" w:rsidRDefault="003912A6" w:rsidP="00DE3DB6">
            <w:pPr>
              <w:autoSpaceDE w:val="0"/>
              <w:autoSpaceDN w:val="0"/>
              <w:adjustRightInd w:val="0"/>
              <w:ind w:left="268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8D">
              <w:rPr>
                <w:rFonts w:ascii="Times New Roman" w:hAnsi="Times New Roman" w:cs="Times New Roman"/>
                <w:sz w:val="28"/>
                <w:szCs w:val="28"/>
              </w:rPr>
              <w:t xml:space="preserve"> -о назначении ответственных за получение, хранение, учет и выдачу бланков свидетельств ЕГЭ;</w:t>
            </w:r>
          </w:p>
          <w:p w:rsidR="003912A6" w:rsidRPr="004F588D" w:rsidRDefault="003912A6" w:rsidP="00DE3DB6">
            <w:pPr>
              <w:pStyle w:val="a4"/>
              <w:ind w:left="268" w:right="127"/>
              <w:contextualSpacing/>
              <w:jc w:val="both"/>
              <w:rPr>
                <w:sz w:val="28"/>
                <w:szCs w:val="28"/>
              </w:rPr>
            </w:pPr>
            <w:r w:rsidRPr="004F588D">
              <w:rPr>
                <w:sz w:val="28"/>
                <w:szCs w:val="28"/>
              </w:rPr>
              <w:t>- об итогах проведения государственной (итоговой) аттестац</w:t>
            </w:r>
            <w:r w:rsidR="004F4A46">
              <w:rPr>
                <w:sz w:val="28"/>
                <w:szCs w:val="28"/>
              </w:rPr>
              <w:t>ии учащихся 9,11 классов  в 2016</w:t>
            </w:r>
            <w:r w:rsidRPr="004F588D">
              <w:rPr>
                <w:sz w:val="28"/>
                <w:szCs w:val="28"/>
              </w:rPr>
              <w:t xml:space="preserve"> году (справки и презентации) и др.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Октябр</w:t>
            </w:r>
            <w:proofErr w:type="gramStart"/>
            <w:r w:rsidRPr="00FF1E2B">
              <w:rPr>
                <w:sz w:val="28"/>
                <w:szCs w:val="28"/>
              </w:rPr>
              <w:t>ь-</w:t>
            </w:r>
            <w:proofErr w:type="gramEnd"/>
            <w:r w:rsidRPr="00FF1E2B">
              <w:rPr>
                <w:sz w:val="28"/>
                <w:szCs w:val="28"/>
              </w:rPr>
              <w:t xml:space="preserve"> май </w:t>
            </w: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175317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2016</w:t>
            </w: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 </w:t>
            </w:r>
          </w:p>
          <w:p w:rsidR="00175317" w:rsidRDefault="00175317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март </w:t>
            </w:r>
            <w:r w:rsidRPr="00FF1E2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FF1E2B">
              <w:rPr>
                <w:sz w:val="28"/>
                <w:szCs w:val="28"/>
              </w:rPr>
              <w:t xml:space="preserve"> </w:t>
            </w:r>
            <w:r w:rsidR="00175317">
              <w:rPr>
                <w:sz w:val="28"/>
                <w:szCs w:val="28"/>
              </w:rPr>
              <w:t xml:space="preserve">-2016 </w:t>
            </w:r>
            <w:proofErr w:type="spellStart"/>
            <w:r w:rsidR="00175317">
              <w:rPr>
                <w:sz w:val="28"/>
                <w:szCs w:val="28"/>
              </w:rPr>
              <w:t>уч.</w:t>
            </w:r>
            <w:r w:rsidRPr="00FF1E2B">
              <w:rPr>
                <w:sz w:val="28"/>
                <w:szCs w:val="28"/>
              </w:rPr>
              <w:t>г</w:t>
            </w:r>
            <w:proofErr w:type="spellEnd"/>
            <w:r w:rsidRPr="00FF1E2B">
              <w:rPr>
                <w:sz w:val="28"/>
                <w:szCs w:val="28"/>
              </w:rPr>
              <w:t xml:space="preserve">.                                    </w:t>
            </w: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   </w:t>
            </w:r>
          </w:p>
          <w:p w:rsidR="003912A6" w:rsidRPr="00FF1E2B" w:rsidRDefault="00175317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март-апрель 2016г.</w:t>
            </w:r>
            <w:r w:rsidR="003912A6" w:rsidRPr="00FF1E2B">
              <w:rPr>
                <w:sz w:val="28"/>
                <w:szCs w:val="28"/>
              </w:rPr>
              <w:t xml:space="preserve"> </w:t>
            </w: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175317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2016 г.</w:t>
            </w: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-</w:t>
            </w:r>
            <w:r w:rsidRPr="00FF1E2B">
              <w:rPr>
                <w:sz w:val="28"/>
                <w:szCs w:val="28"/>
              </w:rPr>
              <w:t>июнь</w:t>
            </w:r>
            <w:r w:rsidR="00175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175317">
              <w:rPr>
                <w:sz w:val="28"/>
                <w:szCs w:val="28"/>
              </w:rPr>
              <w:t>6</w:t>
            </w:r>
            <w:r w:rsidRPr="00FF1E2B">
              <w:rPr>
                <w:sz w:val="28"/>
                <w:szCs w:val="28"/>
              </w:rPr>
              <w:t>г</w:t>
            </w: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175317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2016</w:t>
            </w:r>
          </w:p>
          <w:p w:rsidR="003912A6" w:rsidRPr="00FF1E2B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</w:p>
          <w:p w:rsidR="003912A6" w:rsidRPr="00FF1E2B" w:rsidRDefault="004F4A46" w:rsidP="00DE3DB6">
            <w:pPr>
              <w:pStyle w:val="a4"/>
              <w:ind w:left="127" w:right="1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        2016</w:t>
            </w:r>
            <w:r w:rsidR="003912A6" w:rsidRPr="00FF1E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</w:t>
            </w:r>
          </w:p>
          <w:p w:rsidR="003912A6" w:rsidRPr="00FF1E2B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«СОШ №8»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удымкара</w:t>
            </w:r>
            <w:proofErr w:type="spellEnd"/>
          </w:p>
          <w:p w:rsidR="003912A6" w:rsidRDefault="003912A6" w:rsidP="00DE3DB6">
            <w:pPr>
              <w:pStyle w:val="a4"/>
              <w:ind w:lef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Баяндина</w:t>
            </w:r>
            <w:proofErr w:type="spellEnd"/>
          </w:p>
          <w:p w:rsidR="003912A6" w:rsidRPr="00FF1E2B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</w:t>
            </w:r>
          </w:p>
          <w:p w:rsidR="003912A6" w:rsidRPr="00FF1E2B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МБОУ «СОШ №8»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удымкара</w:t>
            </w:r>
            <w:proofErr w:type="spellEnd"/>
          </w:p>
          <w:p w:rsidR="003912A6" w:rsidRDefault="003912A6" w:rsidP="00DE3DB6">
            <w:pPr>
              <w:pStyle w:val="a4"/>
              <w:ind w:lef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Баяндина</w:t>
            </w:r>
            <w:proofErr w:type="spellEnd"/>
          </w:p>
          <w:p w:rsidR="003912A6" w:rsidRPr="00FF1E2B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</w:t>
            </w:r>
          </w:p>
          <w:p w:rsidR="003912A6" w:rsidRDefault="003912A6" w:rsidP="00DE3DB6">
            <w:pPr>
              <w:pStyle w:val="a4"/>
              <w:ind w:left="268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«СОШ №8»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удымкара</w:t>
            </w:r>
            <w:proofErr w:type="spellEnd"/>
          </w:p>
          <w:p w:rsidR="003912A6" w:rsidRDefault="003912A6" w:rsidP="00DE3DB6">
            <w:pPr>
              <w:pStyle w:val="a4"/>
              <w:ind w:lef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Баяндина</w:t>
            </w:r>
            <w:proofErr w:type="spellEnd"/>
          </w:p>
          <w:p w:rsidR="003912A6" w:rsidRPr="00FF1E2B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</w:p>
          <w:p w:rsidR="003912A6" w:rsidRPr="00FF1E2B" w:rsidRDefault="003912A6" w:rsidP="00DE3DB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</w:p>
          <w:p w:rsidR="003912A6" w:rsidRDefault="003912A6" w:rsidP="00DE3DB6">
            <w:pPr>
              <w:pStyle w:val="a4"/>
              <w:ind w:lef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«СОШ №8»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удымкара</w:t>
            </w:r>
            <w:proofErr w:type="spellEnd"/>
          </w:p>
          <w:p w:rsidR="003912A6" w:rsidRDefault="003912A6" w:rsidP="00DE3DB6">
            <w:pPr>
              <w:pStyle w:val="a4"/>
              <w:ind w:left="2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Баяндина</w:t>
            </w:r>
            <w:proofErr w:type="spellEnd"/>
          </w:p>
          <w:p w:rsidR="004F4A46" w:rsidRDefault="004F4A46" w:rsidP="004F4A4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</w:p>
          <w:p w:rsidR="003912A6" w:rsidRPr="00FF1E2B" w:rsidRDefault="004F4A46" w:rsidP="004F4A46">
            <w:pPr>
              <w:pStyle w:val="a4"/>
              <w:ind w:left="268" w:right="269"/>
              <w:contextualSpacing/>
              <w:rPr>
                <w:sz w:val="28"/>
                <w:szCs w:val="28"/>
              </w:rPr>
            </w:pPr>
            <w:r w:rsidRPr="00FF1E2B">
              <w:rPr>
                <w:sz w:val="28"/>
                <w:szCs w:val="28"/>
              </w:rPr>
              <w:t xml:space="preserve">Зам. директора по УВР </w:t>
            </w:r>
            <w:r>
              <w:rPr>
                <w:sz w:val="28"/>
                <w:szCs w:val="28"/>
              </w:rPr>
              <w:t>Ермакова Т.А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2A6" w:rsidRPr="00FF1E2B" w:rsidRDefault="003912A6" w:rsidP="00DE3DB6">
            <w:pPr>
              <w:pStyle w:val="a4"/>
              <w:contextualSpacing/>
              <w:rPr>
                <w:sz w:val="28"/>
                <w:szCs w:val="28"/>
              </w:rPr>
            </w:pPr>
          </w:p>
        </w:tc>
      </w:tr>
    </w:tbl>
    <w:p w:rsidR="003912A6" w:rsidRPr="00FF1E2B" w:rsidRDefault="003912A6" w:rsidP="003912A6">
      <w:pPr>
        <w:contextualSpacing/>
        <w:rPr>
          <w:sz w:val="28"/>
          <w:szCs w:val="28"/>
        </w:rPr>
      </w:pPr>
    </w:p>
    <w:p w:rsidR="003912A6" w:rsidRDefault="003912A6" w:rsidP="003912A6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3912A6" w:rsidSect="003912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A6"/>
    <w:rsid w:val="00175317"/>
    <w:rsid w:val="003912A6"/>
    <w:rsid w:val="003A28DE"/>
    <w:rsid w:val="004F4A46"/>
    <w:rsid w:val="00A06FC6"/>
    <w:rsid w:val="00AB22B5"/>
    <w:rsid w:val="00C60802"/>
    <w:rsid w:val="00C76802"/>
    <w:rsid w:val="00C80CDC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9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912A6"/>
    <w:rPr>
      <w:b/>
      <w:bCs/>
    </w:rPr>
  </w:style>
  <w:style w:type="paragraph" w:customStyle="1" w:styleId="msonormalcxspmiddle">
    <w:name w:val="msonormalcxspmiddle"/>
    <w:basedOn w:val="a"/>
    <w:rsid w:val="0039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9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912A6"/>
    <w:rPr>
      <w:b/>
      <w:bCs/>
    </w:rPr>
  </w:style>
  <w:style w:type="paragraph" w:customStyle="1" w:styleId="msonormalcxspmiddle">
    <w:name w:val="msonormalcxspmiddle"/>
    <w:basedOn w:val="a"/>
    <w:rsid w:val="0039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2015-07-02T04:56:00Z</dcterms:created>
  <dcterms:modified xsi:type="dcterms:W3CDTF">2015-07-02T04:56:00Z</dcterms:modified>
</cp:coreProperties>
</file>